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BB" w:rsidRDefault="00C620BB" w:rsidP="00C620BB">
      <w:pPr>
        <w:rPr>
          <w:rFonts w:ascii="楷体" w:eastAsia="楷体" w:hAnsi="楷体" w:hint="eastAsia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上海财经大学“财经法律前沿问题——自贸区专场”夏令营</w:t>
      </w:r>
      <w:bookmarkStart w:id="0" w:name="_GoBack"/>
      <w:bookmarkEnd w:id="0"/>
      <w:r>
        <w:rPr>
          <w:rFonts w:ascii="楷体" w:eastAsia="楷体" w:hAnsi="楷体" w:hint="eastAsia"/>
          <w:color w:val="000000"/>
          <w:sz w:val="24"/>
          <w:szCs w:val="24"/>
        </w:rPr>
        <w:t>报名表</w:t>
      </w:r>
    </w:p>
    <w:p w:rsidR="00C620BB" w:rsidRDefault="00C620BB" w:rsidP="00C620BB">
      <w:pPr>
        <w:jc w:val="center"/>
        <w:rPr>
          <w:rFonts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80"/>
        <w:gridCol w:w="1620"/>
        <w:gridCol w:w="180"/>
        <w:gridCol w:w="720"/>
        <w:gridCol w:w="360"/>
        <w:gridCol w:w="180"/>
        <w:gridCol w:w="543"/>
        <w:gridCol w:w="448"/>
        <w:gridCol w:w="1172"/>
      </w:tblGrid>
      <w:tr w:rsidR="00C620BB" w:rsidTr="00C620BB">
        <w:trPr>
          <w:trHeight w:val="6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性别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ind w:firstLineChars="150" w:firstLine="315"/>
            </w:pPr>
            <w:r>
              <w:rPr>
                <w:rFonts w:hint="eastAsia"/>
              </w:rPr>
              <w:t>照片</w:t>
            </w:r>
          </w:p>
        </w:tc>
      </w:tr>
      <w:tr w:rsidR="00C620BB" w:rsidTr="00C620BB">
        <w:trPr>
          <w:trHeight w:val="135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身份证号码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2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widowControl/>
              <w:jc w:val="left"/>
            </w:pPr>
          </w:p>
        </w:tc>
      </w:tr>
      <w:tr w:rsidR="00C620BB" w:rsidTr="00C620BB">
        <w:trPr>
          <w:trHeight w:val="44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移动电话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46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传真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电子邮箱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45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导师姓名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47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通讯地址及邮编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参加推免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45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本科院校及专业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49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已修相关课程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ind w:firstLineChars="350" w:firstLine="73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授课教师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ind w:firstLineChars="250" w:firstLine="525"/>
            </w:pPr>
            <w:r>
              <w:rPr>
                <w:rFonts w:hint="eastAsia"/>
              </w:rPr>
              <w:t>成绩</w:t>
            </w:r>
          </w:p>
        </w:tc>
      </w:tr>
      <w:tr w:rsidR="00C620BB" w:rsidTr="00C620BB">
        <w:trPr>
          <w:trHeight w:val="2436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widowControl/>
              <w:jc w:val="left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33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外语水平（请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>材料）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ind w:firstLineChars="350" w:firstLine="735"/>
            </w:pPr>
            <w:r>
              <w:rPr>
                <w:rFonts w:hint="eastAsia"/>
              </w:rPr>
              <w:t>考试名称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考试时间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ind w:firstLineChars="250" w:firstLine="525"/>
            </w:pPr>
            <w:r>
              <w:rPr>
                <w:rFonts w:hint="eastAsia"/>
              </w:rPr>
              <w:t>成绩</w:t>
            </w:r>
          </w:p>
        </w:tc>
      </w:tr>
      <w:tr w:rsidR="00C620BB" w:rsidTr="00C620BB">
        <w:trPr>
          <w:trHeight w:val="575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widowControl/>
              <w:jc w:val="left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611"/>
        </w:trPr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widowControl/>
              <w:jc w:val="left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54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r>
              <w:rPr>
                <w:rFonts w:hint="eastAsia"/>
              </w:rPr>
              <w:t>是否需要预定住宿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/>
        </w:tc>
      </w:tr>
      <w:tr w:rsidR="00C620BB" w:rsidTr="00C620BB">
        <w:trPr>
          <w:trHeight w:val="661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BB" w:rsidRDefault="00C620BB">
            <w:pPr>
              <w:ind w:firstLineChars="2700" w:firstLine="5670"/>
            </w:pPr>
            <w:r>
              <w:rPr>
                <w:rFonts w:hint="eastAsia"/>
              </w:rPr>
              <w:t>是是否需要代办饭卡（手续费</w:t>
            </w:r>
            <w:r>
              <w:t>10</w:t>
            </w:r>
            <w:r>
              <w:rPr>
                <w:rFonts w:hint="eastAsia"/>
              </w:rPr>
              <w:t>元，押金</w:t>
            </w:r>
            <w:r>
              <w:t>30</w:t>
            </w:r>
            <w:r>
              <w:rPr>
                <w:rFonts w:hint="eastAsia"/>
              </w:rPr>
              <w:t>元，充值</w:t>
            </w:r>
            <w:r>
              <w:t>60</w:t>
            </w:r>
            <w:r>
              <w:rPr>
                <w:rFonts w:hint="eastAsia"/>
              </w:rPr>
              <w:t>元）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BB" w:rsidRDefault="00C620BB">
            <w:pPr>
              <w:ind w:firstLineChars="2700" w:firstLine="5670"/>
            </w:pPr>
          </w:p>
        </w:tc>
      </w:tr>
    </w:tbl>
    <w:p w:rsidR="00C620BB" w:rsidRDefault="00C620BB" w:rsidP="00C620BB"/>
    <w:p w:rsidR="001B6CC3" w:rsidRDefault="001B6CC3"/>
    <w:sectPr w:rsidR="001B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D8"/>
    <w:rsid w:val="001B6CC3"/>
    <w:rsid w:val="001C0BD8"/>
    <w:rsid w:val="00C6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刘阳</cp:lastModifiedBy>
  <cp:revision>2</cp:revision>
  <dcterms:created xsi:type="dcterms:W3CDTF">2018-05-15T12:21:00Z</dcterms:created>
  <dcterms:modified xsi:type="dcterms:W3CDTF">2018-05-15T12:21:00Z</dcterms:modified>
</cp:coreProperties>
</file>